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BF03" w14:textId="36870237" w:rsidR="00D21069" w:rsidRDefault="005B0BF8" w:rsidP="00D21069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0D4CFBE1" w14:textId="5963A46C" w:rsidR="00D21069" w:rsidRDefault="00D21069" w:rsidP="00D21069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селищної ради</w:t>
      </w:r>
    </w:p>
    <w:p w14:paraId="62247256" w14:textId="3D750C64" w:rsidR="00D21069" w:rsidRDefault="00D21069" w:rsidP="00D21069">
      <w:pPr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 </w:t>
      </w:r>
      <w:r w:rsidR="005F570A">
        <w:rPr>
          <w:rFonts w:ascii="Times New Roman" w:hAnsi="Times New Roman" w:cs="Times New Roman"/>
          <w:sz w:val="28"/>
          <w:szCs w:val="28"/>
        </w:rPr>
        <w:t>чер</w:t>
      </w:r>
      <w:r w:rsidR="00B32C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ня 202</w:t>
      </w:r>
      <w:r w:rsidR="00B32C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7A1F4A">
        <w:rPr>
          <w:rFonts w:ascii="Times New Roman" w:hAnsi="Times New Roman" w:cs="Times New Roman"/>
          <w:sz w:val="28"/>
          <w:szCs w:val="28"/>
        </w:rPr>
        <w:t xml:space="preserve"> __</w:t>
      </w:r>
    </w:p>
    <w:p w14:paraId="422F8305" w14:textId="5177C3B2" w:rsidR="006A07BD" w:rsidRDefault="006A07BD" w:rsidP="004D0156">
      <w:pPr>
        <w:spacing w:after="0" w:line="240" w:lineRule="auto"/>
        <w:ind w:left="11624"/>
        <w:rPr>
          <w:rFonts w:ascii="Times New Roman" w:hAnsi="Times New Roman" w:cs="Times New Roman"/>
          <w:sz w:val="28"/>
          <w:szCs w:val="28"/>
        </w:rPr>
      </w:pPr>
    </w:p>
    <w:p w14:paraId="261F0139" w14:textId="77777777" w:rsidR="005F570A" w:rsidRDefault="005F570A" w:rsidP="005F5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НАПРЯМИ ДІЯЛЬНОСТІ, ЗАВДАННЯ ТА ЗАХОДИ</w:t>
      </w:r>
    </w:p>
    <w:p w14:paraId="2DC27507" w14:textId="3671FF79" w:rsidR="00E87B98" w:rsidRPr="005F570A" w:rsidRDefault="005F570A" w:rsidP="005F570A">
      <w:pPr>
        <w:tabs>
          <w:tab w:val="left" w:pos="1587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Програми соціальної підтримки </w:t>
      </w:r>
      <w:r w:rsidRPr="00D70159">
        <w:rPr>
          <w:rFonts w:ascii="Times New Roman" w:hAnsi="Times New Roman"/>
          <w:b/>
          <w:bCs/>
          <w:sz w:val="28"/>
          <w:szCs w:val="28"/>
        </w:rPr>
        <w:t>ветеранів війни, 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2025-2027 роки</w:t>
      </w: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84"/>
        <w:gridCol w:w="3591"/>
        <w:gridCol w:w="992"/>
        <w:gridCol w:w="1820"/>
        <w:gridCol w:w="1157"/>
        <w:gridCol w:w="992"/>
        <w:gridCol w:w="993"/>
        <w:gridCol w:w="992"/>
        <w:gridCol w:w="2835"/>
      </w:tblGrid>
      <w:tr w:rsidR="005F570A" w14:paraId="13A937A4" w14:textId="77777777" w:rsidTr="005F570A">
        <w:trPr>
          <w:trHeight w:val="447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B8C57A5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320B3D65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напрямку діяльності (пріоритетні завдання)</w:t>
            </w:r>
          </w:p>
        </w:tc>
        <w:tc>
          <w:tcPr>
            <w:tcW w:w="3591" w:type="dxa"/>
            <w:vMerge w:val="restart"/>
            <w:shd w:val="clear" w:color="auto" w:fill="auto"/>
            <w:vAlign w:val="center"/>
          </w:tcPr>
          <w:p w14:paraId="743F071B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31009896" w14:textId="77777777" w:rsidR="005F570A" w:rsidRDefault="005F570A" w:rsidP="00AD6E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Строк виконання заходу, роки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14:paraId="7EEA7D0B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4134" w:type="dxa"/>
            <w:gridSpan w:val="4"/>
            <w:shd w:val="clear" w:color="auto" w:fill="auto"/>
            <w:vAlign w:val="center"/>
          </w:tcPr>
          <w:p w14:paraId="04CC04F0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Орієнтовні обсяги фінансування з місцевого бюджету, тис. грн,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1E61B12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Очікуваний результат</w:t>
            </w:r>
          </w:p>
        </w:tc>
      </w:tr>
      <w:tr w:rsidR="005F570A" w14:paraId="79A16708" w14:textId="77777777" w:rsidTr="003E1610">
        <w:trPr>
          <w:trHeight w:val="1299"/>
        </w:trPr>
        <w:tc>
          <w:tcPr>
            <w:tcW w:w="550" w:type="dxa"/>
            <w:vMerge/>
            <w:shd w:val="clear" w:color="auto" w:fill="auto"/>
            <w:vAlign w:val="center"/>
          </w:tcPr>
          <w:p w14:paraId="5DC84799" w14:textId="77777777" w:rsidR="005F570A" w:rsidRDefault="005F570A" w:rsidP="00AD6E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676F9B30" w14:textId="77777777" w:rsidR="005F570A" w:rsidRDefault="005F570A" w:rsidP="00AD6E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vMerge/>
            <w:shd w:val="clear" w:color="auto" w:fill="auto"/>
            <w:vAlign w:val="center"/>
          </w:tcPr>
          <w:p w14:paraId="3FA15BC7" w14:textId="77777777" w:rsidR="005F570A" w:rsidRDefault="005F570A" w:rsidP="00AD6E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4AA4E1" w14:textId="77777777" w:rsidR="005F570A" w:rsidRDefault="005F570A" w:rsidP="00AD6E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14:paraId="46A41F6F" w14:textId="77777777" w:rsidR="005F570A" w:rsidRDefault="005F570A" w:rsidP="00AD6E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156BB0B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2670C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7E6DD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4708C45" w14:textId="77777777" w:rsidR="005F570A" w:rsidRDefault="005F570A" w:rsidP="00AD6EFF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Всього,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CC200B1" w14:textId="77777777" w:rsidR="005F570A" w:rsidRDefault="005F570A" w:rsidP="00AD6E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570A" w14:paraId="468B6117" w14:textId="77777777" w:rsidTr="005F570A">
        <w:trPr>
          <w:trHeight w:val="330"/>
        </w:trPr>
        <w:tc>
          <w:tcPr>
            <w:tcW w:w="550" w:type="dxa"/>
            <w:shd w:val="clear" w:color="auto" w:fill="auto"/>
            <w:vAlign w:val="center"/>
          </w:tcPr>
          <w:p w14:paraId="3FFA8ADA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9ADAB3C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68ECEB2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C81D2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22D1223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61D68B6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6D71B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6C7C8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AF423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14B5B3" w14:textId="77777777" w:rsidR="005F570A" w:rsidRDefault="005F570A" w:rsidP="00AD6E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  <w:tr w:rsidR="005F570A" w14:paraId="78A59F15" w14:textId="77777777" w:rsidTr="005F570A">
        <w:trPr>
          <w:trHeight w:val="330"/>
        </w:trPr>
        <w:tc>
          <w:tcPr>
            <w:tcW w:w="550" w:type="dxa"/>
            <w:shd w:val="clear" w:color="auto" w:fill="auto"/>
            <w:vAlign w:val="center"/>
          </w:tcPr>
          <w:p w14:paraId="7979F0E8" w14:textId="73A7EB25" w:rsidR="005F570A" w:rsidRP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61BFF33" w14:textId="71B32654" w:rsidR="005F570A" w:rsidRPr="005F570A" w:rsidRDefault="005F570A" w:rsidP="005F57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Увічнення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яті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B1A1861" w14:textId="485B1B23" w:rsidR="005F570A" w:rsidRPr="003E1610" w:rsidRDefault="003E1610" w:rsidP="005F5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610">
              <w:rPr>
                <w:rFonts w:ascii="Times New Roman" w:hAnsi="Times New Roman" w:cs="Times New Roman"/>
                <w:sz w:val="24"/>
                <w:szCs w:val="24"/>
              </w:rPr>
              <w:t xml:space="preserve">6.3. Надання іншої субвенції з місцевого </w:t>
            </w:r>
            <w:r w:rsidR="00E779AB">
              <w:rPr>
                <w:rFonts w:ascii="Times New Roman" w:hAnsi="Times New Roman" w:cs="Times New Roman"/>
                <w:sz w:val="24"/>
                <w:szCs w:val="24"/>
              </w:rPr>
              <w:t xml:space="preserve">(селищного) </w:t>
            </w:r>
            <w:r w:rsidRPr="003E1610">
              <w:rPr>
                <w:rFonts w:ascii="Times New Roman" w:hAnsi="Times New Roman" w:cs="Times New Roman"/>
                <w:sz w:val="24"/>
                <w:szCs w:val="24"/>
              </w:rPr>
              <w:t xml:space="preserve">бюджету </w:t>
            </w:r>
            <w:proofErr w:type="spellStart"/>
            <w:r w:rsidRPr="003E1610">
              <w:rPr>
                <w:rFonts w:ascii="Times New Roman" w:hAnsi="Times New Roman" w:cs="Times New Roman"/>
                <w:sz w:val="24"/>
                <w:szCs w:val="24"/>
              </w:rPr>
              <w:t>Торчинській</w:t>
            </w:r>
            <w:proofErr w:type="spellEnd"/>
            <w:r w:rsidRPr="003E1610">
              <w:rPr>
                <w:rFonts w:ascii="Times New Roman" w:hAnsi="Times New Roman" w:cs="Times New Roman"/>
                <w:sz w:val="24"/>
                <w:szCs w:val="24"/>
              </w:rPr>
              <w:t xml:space="preserve"> селищній раді Луцького району Волинської області на облаштування сектору поховання невпізнаних тіл (останків) військовослужбовців, які загинули (померли) внаслідок збройної агресії проти України та проведення поховань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5F458" w14:textId="2103936F" w:rsidR="005F570A" w:rsidRP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– 2027 роки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C828DB7" w14:textId="77777777" w:rsidR="005F570A" w:rsidRDefault="005F570A" w:rsidP="003E16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селищна рада</w:t>
            </w:r>
          </w:p>
          <w:p w14:paraId="2DD26921" w14:textId="6AE9D96D" w:rsidR="003E1610" w:rsidRDefault="003E1610" w:rsidP="003E16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Фінансовий відділ селищної ради</w:t>
            </w:r>
          </w:p>
          <w:p w14:paraId="183E69A3" w14:textId="77777777" w:rsidR="005F570A" w:rsidRDefault="005F570A" w:rsidP="003E16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 соціального захисту населення</w:t>
            </w:r>
          </w:p>
          <w:p w14:paraId="621B82CC" w14:textId="5B38DB3D" w:rsidR="005F570A" w:rsidRPr="005F570A" w:rsidRDefault="005F570A" w:rsidP="003E16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ЦНСП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475BA1B" w14:textId="46000312" w:rsidR="005F570A" w:rsidRP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1812A" w14:textId="3179DDC1" w:rsidR="005F570A" w:rsidRP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4FC8D" w14:textId="35752940" w:rsidR="005F570A" w:rsidRP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99453" w14:textId="459603A3" w:rsidR="005F570A" w:rsidRPr="005F570A" w:rsidRDefault="005F570A" w:rsidP="00AD6E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C0B98" w14:textId="60AE7381" w:rsidR="005F570A" w:rsidRPr="00AF6434" w:rsidRDefault="00AF6434" w:rsidP="005F57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Облаштування сектору поховання невпізнаних тіл (останків) для належного увічнення та вшанування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</w:t>
            </w:r>
            <w:proofErr w:type="spellEnd"/>
            <w:r w:rsidRPr="00AF64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яті </w:t>
            </w:r>
          </w:p>
        </w:tc>
      </w:tr>
    </w:tbl>
    <w:p w14:paraId="2736124E" w14:textId="77777777" w:rsidR="005F570A" w:rsidRDefault="005F570A" w:rsidP="001D4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094BE" w14:textId="36E1A981" w:rsidR="001D4DD9" w:rsidRPr="003E1610" w:rsidRDefault="00B32CF7" w:rsidP="003E1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D4DD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sectPr w:rsidR="001D4DD9" w:rsidRPr="003E1610" w:rsidSect="003B4E57">
      <w:pgSz w:w="16838" w:h="11906" w:orient="landscape"/>
      <w:pgMar w:top="284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5"/>
    <w:rsid w:val="00012431"/>
    <w:rsid w:val="000150C3"/>
    <w:rsid w:val="000160F0"/>
    <w:rsid w:val="00024463"/>
    <w:rsid w:val="00050F06"/>
    <w:rsid w:val="00054CAD"/>
    <w:rsid w:val="000615FB"/>
    <w:rsid w:val="00066E57"/>
    <w:rsid w:val="000727F0"/>
    <w:rsid w:val="000735C3"/>
    <w:rsid w:val="00076B87"/>
    <w:rsid w:val="000812C5"/>
    <w:rsid w:val="00082EBB"/>
    <w:rsid w:val="000971A9"/>
    <w:rsid w:val="000C0A96"/>
    <w:rsid w:val="000D509E"/>
    <w:rsid w:val="000D7253"/>
    <w:rsid w:val="000E0A5E"/>
    <w:rsid w:val="000E1226"/>
    <w:rsid w:val="000E320C"/>
    <w:rsid w:val="000E799B"/>
    <w:rsid w:val="000F47F6"/>
    <w:rsid w:val="00102AB3"/>
    <w:rsid w:val="001210D8"/>
    <w:rsid w:val="0012315F"/>
    <w:rsid w:val="00123E9C"/>
    <w:rsid w:val="00150BCC"/>
    <w:rsid w:val="001535BB"/>
    <w:rsid w:val="00163D14"/>
    <w:rsid w:val="001655C1"/>
    <w:rsid w:val="001778A5"/>
    <w:rsid w:val="00184688"/>
    <w:rsid w:val="0018613B"/>
    <w:rsid w:val="00194598"/>
    <w:rsid w:val="001A6FF8"/>
    <w:rsid w:val="001B5E51"/>
    <w:rsid w:val="001C1C58"/>
    <w:rsid w:val="001C2621"/>
    <w:rsid w:val="001C5217"/>
    <w:rsid w:val="001C5845"/>
    <w:rsid w:val="001C69ED"/>
    <w:rsid w:val="001D0051"/>
    <w:rsid w:val="001D4DD9"/>
    <w:rsid w:val="001D71B5"/>
    <w:rsid w:val="001E2DFB"/>
    <w:rsid w:val="001F1C61"/>
    <w:rsid w:val="001F67D8"/>
    <w:rsid w:val="00201B75"/>
    <w:rsid w:val="00212EB1"/>
    <w:rsid w:val="002240F0"/>
    <w:rsid w:val="00224A47"/>
    <w:rsid w:val="0024161F"/>
    <w:rsid w:val="00243721"/>
    <w:rsid w:val="00271867"/>
    <w:rsid w:val="002756BE"/>
    <w:rsid w:val="00291433"/>
    <w:rsid w:val="00294388"/>
    <w:rsid w:val="00294E74"/>
    <w:rsid w:val="002B0A29"/>
    <w:rsid w:val="002B5099"/>
    <w:rsid w:val="002B5D83"/>
    <w:rsid w:val="002C3688"/>
    <w:rsid w:val="002D4154"/>
    <w:rsid w:val="002F05BF"/>
    <w:rsid w:val="002F2607"/>
    <w:rsid w:val="002F49E4"/>
    <w:rsid w:val="00305374"/>
    <w:rsid w:val="00305A7F"/>
    <w:rsid w:val="003074A3"/>
    <w:rsid w:val="00311941"/>
    <w:rsid w:val="003125E9"/>
    <w:rsid w:val="0031793C"/>
    <w:rsid w:val="0033359D"/>
    <w:rsid w:val="00333AC9"/>
    <w:rsid w:val="00340CF7"/>
    <w:rsid w:val="0034194D"/>
    <w:rsid w:val="00342E33"/>
    <w:rsid w:val="0034317C"/>
    <w:rsid w:val="0034662E"/>
    <w:rsid w:val="00361784"/>
    <w:rsid w:val="0037090A"/>
    <w:rsid w:val="003734A1"/>
    <w:rsid w:val="00374568"/>
    <w:rsid w:val="00374DCC"/>
    <w:rsid w:val="003B2FAE"/>
    <w:rsid w:val="003B4E57"/>
    <w:rsid w:val="003B59A1"/>
    <w:rsid w:val="003B7C80"/>
    <w:rsid w:val="003B7F39"/>
    <w:rsid w:val="003D4125"/>
    <w:rsid w:val="003D4F0A"/>
    <w:rsid w:val="003E1610"/>
    <w:rsid w:val="003E1BE0"/>
    <w:rsid w:val="003E2B3F"/>
    <w:rsid w:val="003E7545"/>
    <w:rsid w:val="003F0684"/>
    <w:rsid w:val="003F254F"/>
    <w:rsid w:val="003F2BF9"/>
    <w:rsid w:val="004023D9"/>
    <w:rsid w:val="00411527"/>
    <w:rsid w:val="0042139B"/>
    <w:rsid w:val="00426DF1"/>
    <w:rsid w:val="0045309C"/>
    <w:rsid w:val="0046584D"/>
    <w:rsid w:val="00472DF5"/>
    <w:rsid w:val="00475AAA"/>
    <w:rsid w:val="00482038"/>
    <w:rsid w:val="00482E57"/>
    <w:rsid w:val="00497FB8"/>
    <w:rsid w:val="004A35AE"/>
    <w:rsid w:val="004C619B"/>
    <w:rsid w:val="004D0156"/>
    <w:rsid w:val="004D6F00"/>
    <w:rsid w:val="004E1C8B"/>
    <w:rsid w:val="004E23FB"/>
    <w:rsid w:val="00505B48"/>
    <w:rsid w:val="00511044"/>
    <w:rsid w:val="00517B2A"/>
    <w:rsid w:val="005348CD"/>
    <w:rsid w:val="00543522"/>
    <w:rsid w:val="005474D0"/>
    <w:rsid w:val="005622D8"/>
    <w:rsid w:val="005742F2"/>
    <w:rsid w:val="00586605"/>
    <w:rsid w:val="00592570"/>
    <w:rsid w:val="005B0BF8"/>
    <w:rsid w:val="005C4934"/>
    <w:rsid w:val="005D2C5A"/>
    <w:rsid w:val="005D393C"/>
    <w:rsid w:val="005E51A9"/>
    <w:rsid w:val="005E52CD"/>
    <w:rsid w:val="005E5AA4"/>
    <w:rsid w:val="005F570A"/>
    <w:rsid w:val="00602438"/>
    <w:rsid w:val="006053A9"/>
    <w:rsid w:val="006063B4"/>
    <w:rsid w:val="00612D99"/>
    <w:rsid w:val="006141CB"/>
    <w:rsid w:val="00632297"/>
    <w:rsid w:val="00642EB1"/>
    <w:rsid w:val="00647A00"/>
    <w:rsid w:val="00650AE5"/>
    <w:rsid w:val="00652B35"/>
    <w:rsid w:val="00652F67"/>
    <w:rsid w:val="00671082"/>
    <w:rsid w:val="00672859"/>
    <w:rsid w:val="00676A35"/>
    <w:rsid w:val="006909A2"/>
    <w:rsid w:val="00694ECB"/>
    <w:rsid w:val="006A07BD"/>
    <w:rsid w:val="006A0D0D"/>
    <w:rsid w:val="006A67E2"/>
    <w:rsid w:val="006C4E6B"/>
    <w:rsid w:val="006D1E15"/>
    <w:rsid w:val="006E4153"/>
    <w:rsid w:val="006E5CB4"/>
    <w:rsid w:val="006E76E7"/>
    <w:rsid w:val="006F2BFA"/>
    <w:rsid w:val="006F47B1"/>
    <w:rsid w:val="00702006"/>
    <w:rsid w:val="00702034"/>
    <w:rsid w:val="00712D82"/>
    <w:rsid w:val="00713449"/>
    <w:rsid w:val="00724804"/>
    <w:rsid w:val="00732340"/>
    <w:rsid w:val="007337F6"/>
    <w:rsid w:val="00752E4F"/>
    <w:rsid w:val="00770255"/>
    <w:rsid w:val="007866B5"/>
    <w:rsid w:val="007A01B0"/>
    <w:rsid w:val="007A1F4A"/>
    <w:rsid w:val="007C1895"/>
    <w:rsid w:val="007C485A"/>
    <w:rsid w:val="007E6D30"/>
    <w:rsid w:val="007F28C6"/>
    <w:rsid w:val="007F3847"/>
    <w:rsid w:val="00801406"/>
    <w:rsid w:val="00820D12"/>
    <w:rsid w:val="00822FB7"/>
    <w:rsid w:val="00827C65"/>
    <w:rsid w:val="00830499"/>
    <w:rsid w:val="00830A4F"/>
    <w:rsid w:val="0083458F"/>
    <w:rsid w:val="00836845"/>
    <w:rsid w:val="008377C2"/>
    <w:rsid w:val="00844A7D"/>
    <w:rsid w:val="00845002"/>
    <w:rsid w:val="00845418"/>
    <w:rsid w:val="00851EB6"/>
    <w:rsid w:val="00857FDB"/>
    <w:rsid w:val="00861D92"/>
    <w:rsid w:val="008626C4"/>
    <w:rsid w:val="008655F6"/>
    <w:rsid w:val="00872849"/>
    <w:rsid w:val="00872FE5"/>
    <w:rsid w:val="008903FD"/>
    <w:rsid w:val="0089594A"/>
    <w:rsid w:val="008A2C4D"/>
    <w:rsid w:val="008A4745"/>
    <w:rsid w:val="008A4A96"/>
    <w:rsid w:val="008B503A"/>
    <w:rsid w:val="008B7286"/>
    <w:rsid w:val="008C6050"/>
    <w:rsid w:val="008D708E"/>
    <w:rsid w:val="008D7FE1"/>
    <w:rsid w:val="008E071B"/>
    <w:rsid w:val="008E1131"/>
    <w:rsid w:val="0090250C"/>
    <w:rsid w:val="00902DFC"/>
    <w:rsid w:val="0090420C"/>
    <w:rsid w:val="009251F8"/>
    <w:rsid w:val="0093024D"/>
    <w:rsid w:val="009303A4"/>
    <w:rsid w:val="00934E57"/>
    <w:rsid w:val="00937A79"/>
    <w:rsid w:val="00943EB8"/>
    <w:rsid w:val="00951167"/>
    <w:rsid w:val="00954261"/>
    <w:rsid w:val="00956370"/>
    <w:rsid w:val="0096238A"/>
    <w:rsid w:val="00982D8C"/>
    <w:rsid w:val="009848EA"/>
    <w:rsid w:val="009911C0"/>
    <w:rsid w:val="009A29D1"/>
    <w:rsid w:val="009A49AD"/>
    <w:rsid w:val="009B09CF"/>
    <w:rsid w:val="009B4734"/>
    <w:rsid w:val="009C54F0"/>
    <w:rsid w:val="009C6018"/>
    <w:rsid w:val="009E4E0D"/>
    <w:rsid w:val="009F4E87"/>
    <w:rsid w:val="00A06BBF"/>
    <w:rsid w:val="00A21C52"/>
    <w:rsid w:val="00A22EDE"/>
    <w:rsid w:val="00A35662"/>
    <w:rsid w:val="00A374B7"/>
    <w:rsid w:val="00A41721"/>
    <w:rsid w:val="00A42C10"/>
    <w:rsid w:val="00A613B2"/>
    <w:rsid w:val="00A812D8"/>
    <w:rsid w:val="00A81B4C"/>
    <w:rsid w:val="00A82B04"/>
    <w:rsid w:val="00A952C1"/>
    <w:rsid w:val="00AA513D"/>
    <w:rsid w:val="00AB2BDC"/>
    <w:rsid w:val="00AB37F3"/>
    <w:rsid w:val="00AB5BDB"/>
    <w:rsid w:val="00AB688E"/>
    <w:rsid w:val="00AB6B0E"/>
    <w:rsid w:val="00AC3CD5"/>
    <w:rsid w:val="00AD056F"/>
    <w:rsid w:val="00AD3852"/>
    <w:rsid w:val="00AF294C"/>
    <w:rsid w:val="00AF6429"/>
    <w:rsid w:val="00AF6434"/>
    <w:rsid w:val="00B00A5E"/>
    <w:rsid w:val="00B137F8"/>
    <w:rsid w:val="00B15559"/>
    <w:rsid w:val="00B17B90"/>
    <w:rsid w:val="00B23BD1"/>
    <w:rsid w:val="00B3292C"/>
    <w:rsid w:val="00B32CF7"/>
    <w:rsid w:val="00B3750F"/>
    <w:rsid w:val="00B4768A"/>
    <w:rsid w:val="00B55B56"/>
    <w:rsid w:val="00B63EF1"/>
    <w:rsid w:val="00B64E70"/>
    <w:rsid w:val="00B65A36"/>
    <w:rsid w:val="00B70CC1"/>
    <w:rsid w:val="00B80B8D"/>
    <w:rsid w:val="00B812E1"/>
    <w:rsid w:val="00BA1B39"/>
    <w:rsid w:val="00BB4C68"/>
    <w:rsid w:val="00BB6265"/>
    <w:rsid w:val="00BC07E6"/>
    <w:rsid w:val="00BC3C4C"/>
    <w:rsid w:val="00BD0FF9"/>
    <w:rsid w:val="00BE1CA4"/>
    <w:rsid w:val="00C0733C"/>
    <w:rsid w:val="00C13CDD"/>
    <w:rsid w:val="00C22D22"/>
    <w:rsid w:val="00C238C8"/>
    <w:rsid w:val="00C30E26"/>
    <w:rsid w:val="00C31334"/>
    <w:rsid w:val="00C40791"/>
    <w:rsid w:val="00C4222C"/>
    <w:rsid w:val="00C85E4E"/>
    <w:rsid w:val="00C9411F"/>
    <w:rsid w:val="00CA09DC"/>
    <w:rsid w:val="00CA5F89"/>
    <w:rsid w:val="00CB236D"/>
    <w:rsid w:val="00CB2413"/>
    <w:rsid w:val="00CB5723"/>
    <w:rsid w:val="00CB60E4"/>
    <w:rsid w:val="00CB64E7"/>
    <w:rsid w:val="00CC1794"/>
    <w:rsid w:val="00CC3BF3"/>
    <w:rsid w:val="00CC70D1"/>
    <w:rsid w:val="00CD0303"/>
    <w:rsid w:val="00CD1E08"/>
    <w:rsid w:val="00CD7911"/>
    <w:rsid w:val="00CF63BE"/>
    <w:rsid w:val="00D16C41"/>
    <w:rsid w:val="00D21069"/>
    <w:rsid w:val="00D31B49"/>
    <w:rsid w:val="00D36F45"/>
    <w:rsid w:val="00D41CF1"/>
    <w:rsid w:val="00D53E2A"/>
    <w:rsid w:val="00D554FB"/>
    <w:rsid w:val="00D623FE"/>
    <w:rsid w:val="00D63669"/>
    <w:rsid w:val="00D63746"/>
    <w:rsid w:val="00D6501C"/>
    <w:rsid w:val="00D701DC"/>
    <w:rsid w:val="00D734BA"/>
    <w:rsid w:val="00D75CA8"/>
    <w:rsid w:val="00D760A1"/>
    <w:rsid w:val="00D97EDA"/>
    <w:rsid w:val="00DB0199"/>
    <w:rsid w:val="00DB0CE1"/>
    <w:rsid w:val="00DB1651"/>
    <w:rsid w:val="00DC3568"/>
    <w:rsid w:val="00DD0782"/>
    <w:rsid w:val="00DD1B66"/>
    <w:rsid w:val="00DD2B7D"/>
    <w:rsid w:val="00DD2EDF"/>
    <w:rsid w:val="00DE510B"/>
    <w:rsid w:val="00DF4248"/>
    <w:rsid w:val="00E0339C"/>
    <w:rsid w:val="00E04155"/>
    <w:rsid w:val="00E1127B"/>
    <w:rsid w:val="00E1434E"/>
    <w:rsid w:val="00E20237"/>
    <w:rsid w:val="00E20C05"/>
    <w:rsid w:val="00E22CDF"/>
    <w:rsid w:val="00E323FC"/>
    <w:rsid w:val="00E41AA5"/>
    <w:rsid w:val="00E55FD0"/>
    <w:rsid w:val="00E5696D"/>
    <w:rsid w:val="00E624F9"/>
    <w:rsid w:val="00E7421F"/>
    <w:rsid w:val="00E779AB"/>
    <w:rsid w:val="00E82B5B"/>
    <w:rsid w:val="00E87B98"/>
    <w:rsid w:val="00E87DA4"/>
    <w:rsid w:val="00E936FE"/>
    <w:rsid w:val="00EA2EF0"/>
    <w:rsid w:val="00EA5102"/>
    <w:rsid w:val="00EB5912"/>
    <w:rsid w:val="00ED4BD0"/>
    <w:rsid w:val="00EE33DE"/>
    <w:rsid w:val="00EE7C98"/>
    <w:rsid w:val="00F00B75"/>
    <w:rsid w:val="00F022C4"/>
    <w:rsid w:val="00F03374"/>
    <w:rsid w:val="00F13D00"/>
    <w:rsid w:val="00F16756"/>
    <w:rsid w:val="00F176EB"/>
    <w:rsid w:val="00F204B6"/>
    <w:rsid w:val="00F34D83"/>
    <w:rsid w:val="00F438E8"/>
    <w:rsid w:val="00F76588"/>
    <w:rsid w:val="00F84427"/>
    <w:rsid w:val="00F8779E"/>
    <w:rsid w:val="00FA1354"/>
    <w:rsid w:val="00FA4571"/>
    <w:rsid w:val="00FA6723"/>
    <w:rsid w:val="00FB5579"/>
    <w:rsid w:val="00FC067E"/>
    <w:rsid w:val="00FC1A27"/>
    <w:rsid w:val="00FC6D47"/>
    <w:rsid w:val="00FD659E"/>
    <w:rsid w:val="00FE1CB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8EBD"/>
  <w15:docId w15:val="{C9EBC49C-0049-4920-8B5C-B91C5EB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</cp:revision>
  <cp:lastPrinted>2024-09-30T11:19:00Z</cp:lastPrinted>
  <dcterms:created xsi:type="dcterms:W3CDTF">2025-06-20T05:59:00Z</dcterms:created>
  <dcterms:modified xsi:type="dcterms:W3CDTF">2025-06-20T05:59:00Z</dcterms:modified>
</cp:coreProperties>
</file>